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19" w:rsidRDefault="00F808EB" w:rsidP="007F7D19">
      <w:pPr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 2</w:t>
      </w:r>
    </w:p>
    <w:p w:rsidR="007F7D19" w:rsidRDefault="007F7D19" w:rsidP="007F7D19">
      <w:pPr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 приказу Управления образования</w:t>
      </w:r>
    </w:p>
    <w:p w:rsidR="007F7D19" w:rsidRDefault="007F7D19" w:rsidP="007F7D19">
      <w:pPr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«29» октября 2021 г. № 120/1</w:t>
      </w:r>
    </w:p>
    <w:p w:rsidR="00015F18" w:rsidRPr="006B7539" w:rsidRDefault="00015F18" w:rsidP="005C024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249" w:rsidRPr="006B7539" w:rsidRDefault="00015F18" w:rsidP="005C024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753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15F18" w:rsidRPr="006B7539" w:rsidRDefault="00015F18" w:rsidP="005C024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75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республиканском конкурсе творческих работ </w:t>
      </w:r>
      <w:r w:rsidR="005F595C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среди</w:t>
      </w:r>
      <w:r w:rsidR="00FD6F7F" w:rsidRPr="006B75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учащихся</w:t>
      </w:r>
      <w:r w:rsidR="00FD6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общеобразовательных организаций</w:t>
      </w:r>
    </w:p>
    <w:p w:rsidR="00FB7CBF" w:rsidRPr="006B7539" w:rsidRDefault="00FD6F7F" w:rsidP="005C024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15F18" w:rsidRPr="006B7539">
        <w:rPr>
          <w:rFonts w:ascii="Times New Roman" w:eastAsia="Times New Roman" w:hAnsi="Times New Roman" w:cs="Times New Roman"/>
          <w:b/>
          <w:bCs/>
          <w:sz w:val="28"/>
          <w:szCs w:val="28"/>
        </w:rPr>
        <w:t>Скажем коррупции – НЕТ!»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C0249" w:rsidRPr="006B7539" w:rsidRDefault="005C0249" w:rsidP="005C024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326" w:rsidRDefault="005C0249" w:rsidP="00BE6326">
      <w:pPr>
        <w:spacing w:after="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55D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C0249" w:rsidRDefault="005C0249" w:rsidP="000C1E66">
      <w:pPr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55D3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регламентирует порядок проведения и условия республиканского конкурса творческих работ</w:t>
      </w:r>
      <w:r w:rsidR="005F595C">
        <w:rPr>
          <w:rFonts w:ascii="Times New Roman" w:eastAsia="Times New Roman" w:hAnsi="Times New Roman" w:cs="Times New Roman"/>
          <w:sz w:val="28"/>
          <w:szCs w:val="28"/>
        </w:rPr>
        <w:t xml:space="preserve"> среди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0C1E66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D95237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53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B74E3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Скажем коррупции – НЕТ!»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Конкурс).</w:t>
      </w:r>
    </w:p>
    <w:p w:rsidR="00402C2B" w:rsidRPr="00402C2B" w:rsidRDefault="00402C2B" w:rsidP="000C1E66">
      <w:pPr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249" w:rsidRDefault="005C0249" w:rsidP="00BE6326">
      <w:pPr>
        <w:spacing w:after="0" w:line="276" w:lineRule="auto"/>
        <w:ind w:firstLine="708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81120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Конкурса</w:t>
      </w:r>
    </w:p>
    <w:p w:rsidR="005C0249" w:rsidRDefault="005C0249" w:rsidP="00BE6326">
      <w:pPr>
        <w:spacing w:after="0" w:line="276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Цель Конкурса </w:t>
      </w:r>
      <w:r w:rsidRPr="00581120">
        <w:rPr>
          <w:rFonts w:ascii="Times New Roman" w:eastAsia="Times New Roman" w:hAnsi="Times New Roman" w:cs="Times New Roman"/>
          <w:sz w:val="28"/>
          <w:szCs w:val="28"/>
        </w:rPr>
        <w:t>формирование антикоррупционного мировоззрения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326" w:rsidRDefault="005C0249" w:rsidP="00BE6326">
      <w:pPr>
        <w:spacing w:after="0" w:line="276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 Конкурса:</w:t>
      </w:r>
    </w:p>
    <w:p w:rsidR="005C0249" w:rsidRDefault="00BE6326" w:rsidP="00BE6326">
      <w:pPr>
        <w:spacing w:after="0" w:line="276" w:lineRule="auto"/>
        <w:ind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0249" w:rsidRPr="00581120">
        <w:rPr>
          <w:rFonts w:ascii="Times New Roman" w:eastAsia="Times New Roman" w:hAnsi="Times New Roman" w:cs="Times New Roman"/>
          <w:sz w:val="28"/>
          <w:szCs w:val="28"/>
        </w:rPr>
        <w:t>воспитание у учащихся негат</w:t>
      </w:r>
      <w:r>
        <w:rPr>
          <w:rFonts w:ascii="Times New Roman" w:eastAsia="Times New Roman" w:hAnsi="Times New Roman" w:cs="Times New Roman"/>
          <w:sz w:val="28"/>
          <w:szCs w:val="28"/>
        </w:rPr>
        <w:t>ивного отношения к коррупции;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–</w:t>
      </w:r>
      <w:proofErr w:type="gramEnd"/>
      <w:r w:rsidR="005C0249" w:rsidRPr="00581120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навыка </w:t>
      </w:r>
      <w:r>
        <w:rPr>
          <w:rFonts w:ascii="Times New Roman" w:eastAsia="Times New Roman" w:hAnsi="Times New Roman" w:cs="Times New Roman"/>
          <w:sz w:val="28"/>
          <w:szCs w:val="28"/>
        </w:rPr>
        <w:t>антикоррупционного поведения;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r w:rsidR="005C0249" w:rsidRPr="00581120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учащихся.</w:t>
      </w:r>
    </w:p>
    <w:p w:rsidR="00BE6326" w:rsidRDefault="00BE6326" w:rsidP="00BE6326">
      <w:pPr>
        <w:spacing w:after="0" w:line="276" w:lineRule="auto"/>
        <w:ind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02C2B" w:rsidRPr="00402C2B" w:rsidRDefault="003C400A" w:rsidP="00BE6326">
      <w:pPr>
        <w:spacing w:after="0" w:line="276" w:lineRule="auto"/>
        <w:ind w:firstLine="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C1E66">
        <w:rPr>
          <w:rFonts w:ascii="Times New Roman" w:eastAsia="Times New Roman" w:hAnsi="Times New Roman" w:cs="Times New Roman"/>
          <w:b/>
          <w:sz w:val="28"/>
          <w:szCs w:val="28"/>
        </w:rPr>
        <w:t>3. Участники К</w:t>
      </w:r>
      <w:r w:rsidR="00402C2B" w:rsidRPr="00402C2B">
        <w:rPr>
          <w:rFonts w:ascii="Times New Roman" w:eastAsia="Times New Roman" w:hAnsi="Times New Roman" w:cs="Times New Roman"/>
          <w:b/>
          <w:sz w:val="28"/>
          <w:szCs w:val="28"/>
        </w:rPr>
        <w:t xml:space="preserve">онкурса </w:t>
      </w:r>
    </w:p>
    <w:p w:rsidR="00402C2B" w:rsidRDefault="00402C2B" w:rsidP="00BE6326">
      <w:pPr>
        <w:spacing w:after="0" w:line="276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Конку</w:t>
      </w:r>
      <w:r w:rsidR="00B8537C">
        <w:rPr>
          <w:rFonts w:ascii="Times New Roman" w:eastAsia="Times New Roman" w:hAnsi="Times New Roman" w:cs="Times New Roman"/>
          <w:sz w:val="28"/>
          <w:szCs w:val="28"/>
        </w:rPr>
        <w:t>рсе принимают участие учащиеся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-11 классов общеобразовательных организаций Республики Дагестан. </w:t>
      </w:r>
    </w:p>
    <w:p w:rsidR="00BE6326" w:rsidRDefault="00BE6326" w:rsidP="00BE6326">
      <w:pPr>
        <w:spacing w:after="0" w:line="276" w:lineRule="auto"/>
        <w:ind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02C2B" w:rsidRPr="00C8299E" w:rsidRDefault="000C1E66" w:rsidP="00BE6326">
      <w:pPr>
        <w:spacing w:after="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Организация  и проведение К</w:t>
      </w:r>
      <w:r w:rsidR="00402C2B" w:rsidRPr="00C8299E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402C2B" w:rsidRDefault="00402C2B" w:rsidP="00BE6326">
      <w:pPr>
        <w:spacing w:after="0" w:line="276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Конкурс проводится в три этапа.</w:t>
      </w:r>
    </w:p>
    <w:p w:rsidR="00F808EB" w:rsidRDefault="00F808EB" w:rsidP="00F808EB">
      <w:pPr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этап – школьный: 28 октября  – 10 ноября  2021г.;</w:t>
      </w:r>
    </w:p>
    <w:p w:rsidR="00F808EB" w:rsidRDefault="00F808EB" w:rsidP="00F808EB">
      <w:pPr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II этап – муниципальный: 11– 18 ноября 2021 г.</w:t>
      </w:r>
      <w:r>
        <w:t xml:space="preserve"> </w:t>
      </w:r>
    </w:p>
    <w:p w:rsidR="00F808EB" w:rsidRDefault="00F808EB" w:rsidP="00F808EB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 этап – республиканский: 20 – 22 ноября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0A" w:rsidRDefault="003C400A" w:rsidP="00E84FD0">
      <w:pPr>
        <w:spacing w:after="0" w:line="276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В каждой номинации определяется не более 1 победителя и 2 призеров. </w:t>
      </w:r>
    </w:p>
    <w:p w:rsidR="00E84FD0" w:rsidRDefault="00E84FD0" w:rsidP="00E84FD0">
      <w:pPr>
        <w:spacing w:after="0" w:line="276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Оценка работ на муниципальном уровне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жюри, сформированным муниципальным органом 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>управления образованием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C02" w:rsidRDefault="00F808EB" w:rsidP="003B701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Работы, представленные после 20</w:t>
      </w:r>
      <w:bookmarkStart w:id="0" w:name="_GoBack"/>
      <w:bookmarkEnd w:id="0"/>
      <w:r w:rsidR="003C400A" w:rsidRPr="008D5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 2021</w:t>
      </w:r>
      <w:r w:rsidR="003B7011">
        <w:rPr>
          <w:rFonts w:ascii="Times New Roman" w:eastAsia="Times New Roman" w:hAnsi="Times New Roman" w:cs="Times New Roman"/>
          <w:sz w:val="28"/>
          <w:szCs w:val="28"/>
        </w:rPr>
        <w:t xml:space="preserve"> г., о</w:t>
      </w:r>
      <w:r w:rsidR="003C400A" w:rsidRPr="008D55D3">
        <w:rPr>
          <w:rFonts w:ascii="Times New Roman" w:eastAsia="Times New Roman" w:hAnsi="Times New Roman" w:cs="Times New Roman"/>
          <w:sz w:val="28"/>
          <w:szCs w:val="28"/>
        </w:rPr>
        <w:t xml:space="preserve">ргкомитетом </w:t>
      </w:r>
      <w:r w:rsidR="00E84FD0">
        <w:rPr>
          <w:rFonts w:ascii="Times New Roman" w:eastAsia="Times New Roman" w:hAnsi="Times New Roman" w:cs="Times New Roman"/>
          <w:sz w:val="28"/>
          <w:szCs w:val="28"/>
        </w:rPr>
        <w:t xml:space="preserve"> не рассматривают</w:t>
      </w:r>
      <w:r w:rsidR="003C400A" w:rsidRPr="008D55D3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E84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309" w:rsidRPr="008D55D3" w:rsidRDefault="00810309" w:rsidP="003B701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326" w:rsidRDefault="00B917FC" w:rsidP="00BE6326">
      <w:pPr>
        <w:spacing w:after="0" w:line="276" w:lineRule="auto"/>
        <w:ind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84FD0">
        <w:rPr>
          <w:rFonts w:ascii="Times New Roman" w:eastAsia="Times New Roman" w:hAnsi="Times New Roman" w:cs="Times New Roman"/>
          <w:b/>
          <w:bCs/>
          <w:sz w:val="28"/>
          <w:szCs w:val="28"/>
        </w:rPr>
        <w:t>. Условия К</w:t>
      </w:r>
      <w:r w:rsidR="005C0249" w:rsidRPr="008D55D3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:rsidR="00BE6326" w:rsidRDefault="00BE6326" w:rsidP="00BE6326">
      <w:pPr>
        <w:spacing w:after="0" w:line="276" w:lineRule="auto"/>
        <w:ind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B917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0249" w:rsidRPr="008D55D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4FD0">
        <w:rPr>
          <w:rFonts w:ascii="Times New Roman" w:eastAsia="Times New Roman" w:hAnsi="Times New Roman" w:cs="Times New Roman"/>
          <w:sz w:val="28"/>
          <w:szCs w:val="28"/>
        </w:rPr>
        <w:t>К участию в К</w:t>
      </w:r>
      <w:r w:rsidR="00352BE4" w:rsidRPr="008D55D3">
        <w:rPr>
          <w:rFonts w:ascii="Times New Roman" w:eastAsia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работы, посвященные с</w:t>
      </w:r>
      <w:r w:rsidR="00352BE4" w:rsidRPr="008D55D3">
        <w:rPr>
          <w:rFonts w:ascii="Times New Roman" w:eastAsia="Times New Roman" w:hAnsi="Times New Roman" w:cs="Times New Roman"/>
          <w:sz w:val="28"/>
          <w:szCs w:val="28"/>
        </w:rPr>
        <w:t>овременным проблемам коррупции и мерам, направленным на их преодоление. Тематика работ может отражать социальные проблемы, связанные с коррупционными явлениями, пути формирования антикоррупционного мировоззрения и меры, которые могут быть приняты для построения эффективной систе</w:t>
      </w:r>
      <w:r w:rsidR="00352BE4">
        <w:rPr>
          <w:rFonts w:ascii="Times New Roman" w:eastAsia="Times New Roman" w:hAnsi="Times New Roman" w:cs="Times New Roman"/>
          <w:sz w:val="28"/>
          <w:szCs w:val="28"/>
        </w:rPr>
        <w:t>мы противодействия коррупции.</w:t>
      </w:r>
      <w:r w:rsidR="00B917FC">
        <w:rPr>
          <w:rFonts w:ascii="Times New Roman" w:eastAsia="Times New Roman" w:hAnsi="Times New Roman" w:cs="Times New Roman"/>
          <w:sz w:val="28"/>
          <w:szCs w:val="28"/>
        </w:rPr>
        <w:br/>
      </w:r>
      <w:r w:rsidR="0081030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917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52BE4" w:rsidRPr="008D55D3">
        <w:rPr>
          <w:rFonts w:ascii="Times New Roman" w:eastAsia="Times New Roman" w:hAnsi="Times New Roman" w:cs="Times New Roman"/>
          <w:sz w:val="28"/>
          <w:szCs w:val="28"/>
        </w:rPr>
        <w:t>.2. Требования</w:t>
      </w:r>
      <w:r w:rsidR="00D95237">
        <w:rPr>
          <w:rFonts w:ascii="Times New Roman" w:eastAsia="Times New Roman" w:hAnsi="Times New Roman" w:cs="Times New Roman"/>
          <w:sz w:val="28"/>
          <w:szCs w:val="28"/>
        </w:rPr>
        <w:t xml:space="preserve"> к содержанию творческих работ:</w:t>
      </w:r>
      <w:r w:rsidR="003B7011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r w:rsidR="00352BE4" w:rsidRPr="008D55D3">
        <w:rPr>
          <w:rFonts w:ascii="Times New Roman" w:eastAsia="Times New Roman" w:hAnsi="Times New Roman" w:cs="Times New Roman"/>
          <w:sz w:val="28"/>
          <w:szCs w:val="28"/>
        </w:rPr>
        <w:t>работа имеет прямое отношение к проб</w:t>
      </w:r>
      <w:r w:rsidR="00D95237">
        <w:rPr>
          <w:rFonts w:ascii="Times New Roman" w:eastAsia="Times New Roman" w:hAnsi="Times New Roman" w:cs="Times New Roman"/>
          <w:sz w:val="28"/>
          <w:szCs w:val="28"/>
        </w:rPr>
        <w:t>леме противодействия коррупции.</w:t>
      </w:r>
      <w:r w:rsidR="00352BE4" w:rsidRPr="008D55D3">
        <w:rPr>
          <w:rFonts w:ascii="Times New Roman" w:eastAsia="Times New Roman" w:hAnsi="Times New Roman" w:cs="Times New Roman"/>
          <w:sz w:val="28"/>
          <w:szCs w:val="28"/>
        </w:rPr>
        <w:br/>
      </w:r>
      <w:r w:rsidR="0081030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917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78BC">
        <w:rPr>
          <w:rFonts w:ascii="Times New Roman" w:eastAsia="Times New Roman" w:hAnsi="Times New Roman" w:cs="Times New Roman"/>
          <w:sz w:val="28"/>
          <w:szCs w:val="28"/>
        </w:rPr>
        <w:t>.3. Номинации К</w:t>
      </w:r>
      <w:r w:rsidR="004325D8">
        <w:rPr>
          <w:rFonts w:ascii="Times New Roman" w:eastAsia="Times New Roman" w:hAnsi="Times New Roman" w:cs="Times New Roman"/>
          <w:sz w:val="28"/>
          <w:szCs w:val="28"/>
        </w:rPr>
        <w:t>онкурса:</w:t>
      </w:r>
    </w:p>
    <w:p w:rsidR="004325D8" w:rsidRDefault="003B7011" w:rsidP="00BE6326">
      <w:pPr>
        <w:spacing w:after="0" w:line="276" w:lineRule="auto"/>
        <w:ind w:firstLine="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</w:t>
      </w:r>
      <w:r w:rsidR="00352BE4" w:rsidRPr="008D55D3">
        <w:rPr>
          <w:rFonts w:ascii="Times New Roman" w:eastAsia="Times New Roman" w:hAnsi="Times New Roman" w:cs="Times New Roman"/>
          <w:sz w:val="28"/>
          <w:szCs w:val="28"/>
        </w:rPr>
        <w:t xml:space="preserve">лакат на тему </w:t>
      </w:r>
      <w:r w:rsidR="00B8537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325D8" w:rsidRPr="00AB74E3">
        <w:rPr>
          <w:rFonts w:ascii="Times New Roman" w:eastAsia="Times New Roman" w:hAnsi="Times New Roman" w:cs="Times New Roman"/>
          <w:bCs/>
          <w:sz w:val="28"/>
          <w:szCs w:val="28"/>
        </w:rPr>
        <w:t>Скажем коррупции – НЕТ!»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3B7011" w:rsidRPr="003C400A" w:rsidRDefault="003B7011" w:rsidP="00BE6326">
      <w:pPr>
        <w:spacing w:after="0" w:line="276" w:lineRule="auto"/>
        <w:ind w:firstLine="0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B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Видеоролик 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B74E3">
        <w:rPr>
          <w:rFonts w:ascii="Times New Roman" w:eastAsia="Times New Roman" w:hAnsi="Times New Roman" w:cs="Times New Roman"/>
          <w:bCs/>
          <w:sz w:val="28"/>
          <w:szCs w:val="28"/>
        </w:rPr>
        <w:t>Скажем коррупции – НЕТ!»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325D8" w:rsidRDefault="003B7011" w:rsidP="003B7011">
      <w:pPr>
        <w:spacing w:after="0" w:line="276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Плакат: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r w:rsidR="004325D8">
        <w:rPr>
          <w:rFonts w:ascii="Times New Roman" w:eastAsia="Times New Roman" w:hAnsi="Times New Roman" w:cs="Times New Roman"/>
          <w:sz w:val="28"/>
          <w:szCs w:val="28"/>
        </w:rPr>
        <w:t>размер плаката: формат А</w:t>
      </w:r>
      <w:proofErr w:type="gramStart"/>
      <w:r w:rsidR="004325D8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4325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346B" w:rsidRDefault="003B7011" w:rsidP="00810309">
      <w:pPr>
        <w:spacing w:after="0" w:line="276" w:lineRule="auto"/>
        <w:ind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325D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325D8" w:rsidRPr="008D55D3">
        <w:rPr>
          <w:rFonts w:ascii="Times New Roman" w:eastAsia="Times New Roman" w:hAnsi="Times New Roman" w:cs="Times New Roman"/>
          <w:sz w:val="28"/>
          <w:szCs w:val="28"/>
        </w:rPr>
        <w:t xml:space="preserve">ехника исполнения свободная (карандаш, фломастер, гуашь, акварель, пастель, </w:t>
      </w:r>
      <w:r w:rsidR="004325D8">
        <w:rPr>
          <w:rFonts w:ascii="Times New Roman" w:eastAsia="Times New Roman" w:hAnsi="Times New Roman" w:cs="Times New Roman"/>
          <w:sz w:val="28"/>
          <w:szCs w:val="28"/>
        </w:rPr>
        <w:t>масло, смешанная техника и др.)</w:t>
      </w:r>
      <w:r w:rsidR="004325D8" w:rsidRPr="008D55D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325D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325D8" w:rsidRPr="008D55D3">
        <w:rPr>
          <w:rFonts w:ascii="Times New Roman" w:eastAsia="Times New Roman" w:hAnsi="Times New Roman" w:cs="Times New Roman"/>
          <w:sz w:val="28"/>
          <w:szCs w:val="28"/>
        </w:rPr>
        <w:t>а лицевой стороне плаката, внизу по центру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снизу отступ </w:t>
      </w:r>
      <w:r w:rsidR="004325D8" w:rsidRPr="008D55D3">
        <w:rPr>
          <w:rFonts w:ascii="Times New Roman" w:eastAsia="Times New Roman" w:hAnsi="Times New Roman" w:cs="Times New Roman"/>
          <w:sz w:val="28"/>
          <w:szCs w:val="28"/>
        </w:rPr>
        <w:t xml:space="preserve"> 2 см) </w:t>
      </w:r>
      <w:r>
        <w:rPr>
          <w:rFonts w:ascii="Times New Roman" w:eastAsia="Times New Roman" w:hAnsi="Times New Roman" w:cs="Times New Roman"/>
          <w:sz w:val="28"/>
          <w:szCs w:val="28"/>
        </w:rPr>
        <w:t>разместить  паспарту</w:t>
      </w:r>
      <w:r w:rsidR="004325D8" w:rsidRPr="008D55D3">
        <w:rPr>
          <w:rFonts w:ascii="Times New Roman" w:eastAsia="Times New Roman" w:hAnsi="Times New Roman" w:cs="Times New Roman"/>
          <w:sz w:val="28"/>
          <w:szCs w:val="28"/>
        </w:rPr>
        <w:t xml:space="preserve"> (шрифт 14, </w:t>
      </w:r>
      <w:proofErr w:type="spellStart"/>
      <w:r w:rsidR="004325D8" w:rsidRPr="008D55D3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4325D8" w:rsidRPr="008D5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25D8" w:rsidRPr="008D55D3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4325D8" w:rsidRPr="008D5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25D8" w:rsidRPr="008D55D3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="004325D8" w:rsidRPr="008D55D3">
        <w:rPr>
          <w:rFonts w:ascii="Times New Roman" w:eastAsia="Times New Roman" w:hAnsi="Times New Roman" w:cs="Times New Roman"/>
          <w:sz w:val="28"/>
          <w:szCs w:val="28"/>
        </w:rPr>
        <w:t>, одинарный интервал, размер таб</w:t>
      </w:r>
      <w:r w:rsidR="004325D8">
        <w:rPr>
          <w:rFonts w:ascii="Times New Roman" w:eastAsia="Times New Roman" w:hAnsi="Times New Roman" w:cs="Times New Roman"/>
          <w:sz w:val="28"/>
          <w:szCs w:val="28"/>
        </w:rPr>
        <w:t>лички 4 см высота, 15 см длина)</w:t>
      </w:r>
      <w:r w:rsidR="00B569DF" w:rsidRPr="00B5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9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69DF" w:rsidRPr="008D55D3">
        <w:rPr>
          <w:rFonts w:ascii="Times New Roman" w:eastAsia="Times New Roman" w:hAnsi="Times New Roman" w:cs="Times New Roman"/>
          <w:sz w:val="28"/>
          <w:szCs w:val="28"/>
        </w:rPr>
        <w:t xml:space="preserve">мя, фамилия участника, </w:t>
      </w:r>
      <w:r w:rsidR="00B569DF">
        <w:rPr>
          <w:rFonts w:ascii="Times New Roman" w:eastAsia="Times New Roman" w:hAnsi="Times New Roman" w:cs="Times New Roman"/>
          <w:sz w:val="28"/>
          <w:szCs w:val="28"/>
        </w:rPr>
        <w:t>класс, н</w:t>
      </w:r>
      <w:r w:rsidR="00B569DF" w:rsidRPr="008D55D3">
        <w:rPr>
          <w:rFonts w:ascii="Times New Roman" w:eastAsia="Times New Roman" w:hAnsi="Times New Roman" w:cs="Times New Roman"/>
          <w:sz w:val="28"/>
          <w:szCs w:val="28"/>
        </w:rPr>
        <w:t>азвание работы</w:t>
      </w:r>
      <w:r w:rsidR="00B569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69DF" w:rsidRPr="008D55D3">
        <w:rPr>
          <w:rFonts w:ascii="Times New Roman" w:eastAsia="Times New Roman" w:hAnsi="Times New Roman" w:cs="Times New Roman"/>
          <w:sz w:val="28"/>
          <w:szCs w:val="28"/>
        </w:rPr>
        <w:t>Ф.И.О. педагога</w:t>
      </w:r>
      <w:r w:rsidR="00B569DF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B569DF" w:rsidRPr="008D55D3">
        <w:rPr>
          <w:rFonts w:ascii="Times New Roman" w:eastAsia="Times New Roman" w:hAnsi="Times New Roman" w:cs="Times New Roman"/>
          <w:sz w:val="28"/>
          <w:szCs w:val="28"/>
        </w:rPr>
        <w:t>азвание учреждения, город (район), год</w:t>
      </w:r>
      <w:r w:rsidR="004325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52BE4" w:rsidRPr="008D55D3">
        <w:rPr>
          <w:rFonts w:ascii="Times New Roman" w:eastAsia="Times New Roman" w:hAnsi="Times New Roman" w:cs="Times New Roman"/>
          <w:sz w:val="28"/>
          <w:szCs w:val="28"/>
        </w:rPr>
        <w:br/>
      </w:r>
      <w:r w:rsidR="00B569D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9523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5237" w:rsidRPr="008D55D3">
        <w:rPr>
          <w:rFonts w:ascii="Times New Roman" w:eastAsia="Times New Roman" w:hAnsi="Times New Roman" w:cs="Times New Roman"/>
          <w:sz w:val="28"/>
          <w:szCs w:val="28"/>
        </w:rPr>
        <w:t>идеоролик</w:t>
      </w:r>
      <w:r w:rsidR="00D952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46B" w:rsidRDefault="008B346B" w:rsidP="008B346B">
      <w:pPr>
        <w:spacing w:after="0" w:line="276" w:lineRule="auto"/>
        <w:ind w:firstLine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на диске в формате CD;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– д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должен быть вложен в конверт и подписан маркером; </w:t>
      </w:r>
    </w:p>
    <w:p w:rsidR="008B346B" w:rsidRDefault="008B346B" w:rsidP="00BE6326">
      <w:pPr>
        <w:spacing w:after="0" w:line="276" w:lineRule="auto"/>
        <w:ind w:firstLine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>а лицевой стороне конверта, внизу по 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 должна быть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указанием (шрифт 12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55D3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5D3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5D3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8D55D3">
        <w:rPr>
          <w:rFonts w:ascii="Times New Roman" w:eastAsia="Times New Roman" w:hAnsi="Times New Roman" w:cs="Times New Roman"/>
          <w:sz w:val="28"/>
          <w:szCs w:val="28"/>
        </w:rPr>
        <w:t>, одинарный интервал</w:t>
      </w:r>
      <w:proofErr w:type="gramStart"/>
      <w:r w:rsidRPr="008D55D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B42C16">
        <w:rPr>
          <w:rFonts w:ascii="Times New Roman" w:eastAsia="Times New Roman" w:hAnsi="Times New Roman" w:cs="Times New Roman"/>
          <w:sz w:val="28"/>
          <w:szCs w:val="28"/>
        </w:rPr>
        <w:t>Ф.И.О. участника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 xml:space="preserve"> названия ОО, названия МОУО,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>азвания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>Ф.И.О. 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>(район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>), год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00A" w:rsidRDefault="00BE6326" w:rsidP="00BE6326">
      <w:pPr>
        <w:spacing w:after="0" w:line="276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917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400A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3C400A" w:rsidRPr="008D55D3">
        <w:rPr>
          <w:rFonts w:ascii="Times New Roman" w:eastAsia="Times New Roman" w:hAnsi="Times New Roman" w:cs="Times New Roman"/>
          <w:sz w:val="28"/>
          <w:szCs w:val="28"/>
        </w:rPr>
        <w:t>Работы, присылаем</w:t>
      </w:r>
      <w:r w:rsidR="007F78BC">
        <w:rPr>
          <w:rFonts w:ascii="Times New Roman" w:eastAsia="Times New Roman" w:hAnsi="Times New Roman" w:cs="Times New Roman"/>
          <w:sz w:val="28"/>
          <w:szCs w:val="28"/>
        </w:rPr>
        <w:t>ые на К</w:t>
      </w:r>
      <w:r w:rsidR="003C400A">
        <w:rPr>
          <w:rFonts w:ascii="Times New Roman" w:eastAsia="Times New Roman" w:hAnsi="Times New Roman" w:cs="Times New Roman"/>
          <w:sz w:val="28"/>
          <w:szCs w:val="28"/>
        </w:rPr>
        <w:t>онкурс, не возвращаются.</w:t>
      </w:r>
    </w:p>
    <w:p w:rsidR="002002C7" w:rsidRDefault="00810309" w:rsidP="00BE6326">
      <w:pPr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7FC">
        <w:rPr>
          <w:rFonts w:ascii="Times New Roman" w:hAnsi="Times New Roman" w:cs="Times New Roman"/>
          <w:sz w:val="28"/>
          <w:szCs w:val="28"/>
        </w:rPr>
        <w:t>5</w:t>
      </w:r>
      <w:r w:rsidR="002002C7">
        <w:rPr>
          <w:rFonts w:ascii="Times New Roman" w:hAnsi="Times New Roman" w:cs="Times New Roman"/>
          <w:sz w:val="28"/>
          <w:szCs w:val="28"/>
        </w:rPr>
        <w:t xml:space="preserve">.5. </w:t>
      </w:r>
      <w:r w:rsidR="007F78BC">
        <w:rPr>
          <w:rFonts w:ascii="Times New Roman" w:hAnsi="Times New Roman" w:cs="Times New Roman"/>
          <w:sz w:val="28"/>
          <w:szCs w:val="28"/>
        </w:rPr>
        <w:t>Представленная к К</w:t>
      </w:r>
      <w:r w:rsidR="002002C7" w:rsidRPr="002002C7">
        <w:rPr>
          <w:rFonts w:ascii="Times New Roman" w:hAnsi="Times New Roman" w:cs="Times New Roman"/>
          <w:sz w:val="28"/>
          <w:szCs w:val="28"/>
        </w:rPr>
        <w:t>онкурсу творческая работа не может быть использована ранее в других конкурсных мероприятиях.</w:t>
      </w:r>
    </w:p>
    <w:p w:rsidR="002002C7" w:rsidRPr="002002C7" w:rsidRDefault="002002C7" w:rsidP="00BE6326">
      <w:pPr>
        <w:spacing w:after="0" w:line="276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063" w:rsidRDefault="00BE6326" w:rsidP="00BE6326">
      <w:pPr>
        <w:spacing w:after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917F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C400A" w:rsidRPr="001E6063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3C400A" w:rsidRPr="008D55D3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работ </w:t>
      </w:r>
    </w:p>
    <w:p w:rsidR="00D95237" w:rsidRDefault="000C1E66" w:rsidP="000C1E6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1E6063">
        <w:rPr>
          <w:rFonts w:ascii="Times New Roman" w:eastAsia="Times New Roman" w:hAnsi="Times New Roman" w:cs="Times New Roman"/>
          <w:sz w:val="28"/>
          <w:szCs w:val="28"/>
        </w:rPr>
        <w:t>Подсчет количества баллов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6063">
        <w:rPr>
          <w:rFonts w:ascii="Times New Roman" w:eastAsia="Times New Roman" w:hAnsi="Times New Roman" w:cs="Times New Roman"/>
          <w:sz w:val="28"/>
          <w:szCs w:val="28"/>
        </w:rPr>
        <w:t xml:space="preserve"> набранных 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>участниками К</w:t>
      </w:r>
      <w:r w:rsidR="00D95237">
        <w:rPr>
          <w:rFonts w:ascii="Times New Roman" w:eastAsia="Times New Roman" w:hAnsi="Times New Roman" w:cs="Times New Roman"/>
          <w:sz w:val="28"/>
          <w:szCs w:val="28"/>
        </w:rPr>
        <w:t>онкурса, осущ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>ествляется в следующих позициях.</w:t>
      </w:r>
    </w:p>
    <w:p w:rsidR="001E6063" w:rsidRDefault="00D95237" w:rsidP="00B42C1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сумма баллов – 100, за каждый критерий  - по 25 баллов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400A" w:rsidRPr="008D55D3" w:rsidRDefault="003C400A" w:rsidP="00BE6326">
      <w:pPr>
        <w:spacing w:after="0" w:line="276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соответствие теме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2C7">
        <w:rPr>
          <w:rFonts w:ascii="Times New Roman" w:eastAsia="Times New Roman" w:hAnsi="Times New Roman" w:cs="Times New Roman"/>
          <w:sz w:val="28"/>
          <w:szCs w:val="28"/>
        </w:rPr>
        <w:t>(25 баллов)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степень раскрытия темы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2C7">
        <w:rPr>
          <w:rFonts w:ascii="Times New Roman" w:eastAsia="Times New Roman" w:hAnsi="Times New Roman" w:cs="Times New Roman"/>
          <w:sz w:val="28"/>
          <w:szCs w:val="28"/>
        </w:rPr>
        <w:t>(25 баллов);</w:t>
      </w:r>
      <w:r w:rsidR="002002C7">
        <w:rPr>
          <w:rFonts w:ascii="Times New Roman" w:eastAsia="Times New Roman" w:hAnsi="Times New Roman" w:cs="Times New Roman"/>
          <w:sz w:val="28"/>
          <w:szCs w:val="28"/>
        </w:rPr>
        <w:br/>
        <w:t>- оригинальность</w:t>
      </w:r>
      <w:r w:rsidR="002002C7" w:rsidRPr="0020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2C7">
        <w:rPr>
          <w:rFonts w:ascii="Times New Roman" w:eastAsia="Times New Roman" w:hAnsi="Times New Roman" w:cs="Times New Roman"/>
          <w:sz w:val="28"/>
          <w:szCs w:val="28"/>
        </w:rPr>
        <w:t>(25 баллов);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br/>
        <w:t>- качество оформления работы</w:t>
      </w:r>
      <w:r w:rsidR="002002C7">
        <w:rPr>
          <w:rFonts w:ascii="Times New Roman" w:eastAsia="Times New Roman" w:hAnsi="Times New Roman" w:cs="Times New Roman"/>
          <w:sz w:val="28"/>
          <w:szCs w:val="28"/>
        </w:rPr>
        <w:t xml:space="preserve"> (25 баллов)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326" w:rsidRDefault="005C0249" w:rsidP="00BE632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5D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3C4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BE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3C4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917F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D55D3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 Конкурса</w:t>
      </w:r>
    </w:p>
    <w:p w:rsidR="002002C7" w:rsidRDefault="00810309" w:rsidP="00810309">
      <w:pPr>
        <w:spacing w:after="0" w:line="276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917F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002C7">
        <w:rPr>
          <w:rFonts w:ascii="Times New Roman" w:eastAsia="Times New Roman" w:hAnsi="Times New Roman" w:cs="Times New Roman"/>
          <w:sz w:val="28"/>
          <w:szCs w:val="28"/>
        </w:rPr>
        <w:t>.1. Итог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>и К</w:t>
      </w:r>
      <w:r w:rsidR="002002C7">
        <w:rPr>
          <w:rFonts w:ascii="Times New Roman" w:eastAsia="Times New Roman" w:hAnsi="Times New Roman" w:cs="Times New Roman"/>
          <w:sz w:val="28"/>
          <w:szCs w:val="28"/>
        </w:rPr>
        <w:t>онкурса  подводится по результатам оценки жюри.</w:t>
      </w:r>
    </w:p>
    <w:p w:rsidR="002002C7" w:rsidRDefault="00B917FC" w:rsidP="00BE63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44348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2002C7">
        <w:rPr>
          <w:rFonts w:ascii="Times New Roman" w:eastAsia="Times New Roman" w:hAnsi="Times New Roman" w:cs="Times New Roman"/>
          <w:sz w:val="28"/>
          <w:szCs w:val="28"/>
        </w:rPr>
        <w:t>По итогам муниципального</w:t>
      </w:r>
      <w:r w:rsidR="00B42C16">
        <w:rPr>
          <w:rFonts w:ascii="Times New Roman" w:eastAsia="Times New Roman" w:hAnsi="Times New Roman" w:cs="Times New Roman"/>
          <w:sz w:val="28"/>
          <w:szCs w:val="28"/>
        </w:rPr>
        <w:t xml:space="preserve"> и республиканского этапов </w:t>
      </w:r>
      <w:r w:rsidR="002002C7">
        <w:rPr>
          <w:rFonts w:ascii="Times New Roman" w:eastAsia="Times New Roman" w:hAnsi="Times New Roman" w:cs="Times New Roman"/>
          <w:sz w:val="28"/>
          <w:szCs w:val="28"/>
        </w:rPr>
        <w:t xml:space="preserve">Конкурса определяется один победитель  и два призера (одно 2 место и одно 3 место). </w:t>
      </w:r>
    </w:p>
    <w:p w:rsidR="00FB7CBF" w:rsidRDefault="00FB7CBF" w:rsidP="00BE632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326" w:rsidRDefault="00BE6326" w:rsidP="00BE6326">
      <w:pPr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Награждение</w:t>
      </w:r>
    </w:p>
    <w:p w:rsidR="00BE6326" w:rsidRPr="00392C0C" w:rsidRDefault="00BE6326" w:rsidP="00BE6326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0C">
        <w:rPr>
          <w:rFonts w:ascii="Times New Roman" w:eastAsia="Times New Roman" w:hAnsi="Times New Roman" w:cs="Times New Roman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9DD">
        <w:rPr>
          <w:rFonts w:ascii="Times New Roman" w:eastAsia="Times New Roman" w:hAnsi="Times New Roman" w:cs="Times New Roman"/>
          <w:sz w:val="28"/>
          <w:szCs w:val="28"/>
        </w:rPr>
        <w:t>По итогам К</w:t>
      </w:r>
      <w:r w:rsidRPr="00392C0C">
        <w:rPr>
          <w:rFonts w:ascii="Times New Roman" w:eastAsia="Times New Roman" w:hAnsi="Times New Roman" w:cs="Times New Roman"/>
          <w:sz w:val="28"/>
          <w:szCs w:val="28"/>
        </w:rPr>
        <w:t>онкурса победители и призеры награждаются дипломами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РД соответствующих степеней.</w:t>
      </w:r>
    </w:p>
    <w:p w:rsidR="00BE6326" w:rsidRDefault="00BE6326" w:rsidP="00BE6326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42C16" w:rsidRDefault="00B42C16" w:rsidP="00BE632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2C16" w:rsidRDefault="00B42C16" w:rsidP="00BE632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2C16" w:rsidRDefault="00B42C16" w:rsidP="00BE632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2C16" w:rsidRDefault="00B42C16" w:rsidP="00BE632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2C16" w:rsidRDefault="00B42C16" w:rsidP="00BE632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2C16" w:rsidRDefault="00B42C16" w:rsidP="00BE632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Pr="00F97CDA" w:rsidRDefault="00BE6326" w:rsidP="00BE632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CDA">
        <w:rPr>
          <w:rFonts w:ascii="Times New Roman" w:eastAsia="Times New Roman" w:hAnsi="Times New Roman" w:cs="Times New Roman"/>
          <w:sz w:val="24"/>
          <w:szCs w:val="24"/>
        </w:rPr>
        <w:t xml:space="preserve">Приложение  к  Положению </w:t>
      </w:r>
    </w:p>
    <w:p w:rsidR="00BE6326" w:rsidRDefault="00BE6326" w:rsidP="00BE632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B9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BE6326" w:rsidRDefault="00BE6326" w:rsidP="00BE63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</w:t>
      </w:r>
    </w:p>
    <w:p w:rsidR="00BE6326" w:rsidRPr="00392C0C" w:rsidRDefault="00BE6326" w:rsidP="00BE63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92C0C">
        <w:rPr>
          <w:rFonts w:ascii="Times New Roman" w:eastAsia="Times New Roman" w:hAnsi="Times New Roman" w:cs="Times New Roman"/>
          <w:sz w:val="24"/>
          <w:szCs w:val="28"/>
        </w:rPr>
        <w:t>(наименование МОУО)</w:t>
      </w:r>
    </w:p>
    <w:p w:rsidR="00BE6326" w:rsidRDefault="00BE6326" w:rsidP="00BE632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508E" w:rsidRPr="006B7539" w:rsidRDefault="00BE6326" w:rsidP="00C8508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</w:t>
      </w:r>
      <w:r w:rsidR="00C85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508E" w:rsidRPr="006B753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республиканском конкурсе творческих работ учащихся</w:t>
      </w:r>
      <w:r w:rsidR="00C85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общеобразовательных организаций</w:t>
      </w:r>
    </w:p>
    <w:p w:rsidR="00C8508E" w:rsidRPr="006B7539" w:rsidRDefault="00C8508E" w:rsidP="00C8508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B7539">
        <w:rPr>
          <w:rFonts w:ascii="Times New Roman" w:eastAsia="Times New Roman" w:hAnsi="Times New Roman" w:cs="Times New Roman"/>
          <w:b/>
          <w:bCs/>
          <w:sz w:val="28"/>
          <w:szCs w:val="28"/>
        </w:rPr>
        <w:t>Скажем коррупции – НЕТ!»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E6326" w:rsidRPr="00392C0C" w:rsidRDefault="00BE6326" w:rsidP="00C8508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148"/>
        <w:gridCol w:w="905"/>
        <w:gridCol w:w="1801"/>
        <w:gridCol w:w="1390"/>
        <w:gridCol w:w="1801"/>
      </w:tblGrid>
      <w:tr w:rsidR="00BE6326" w:rsidRPr="00DA0BAF" w:rsidTr="00A96FA2">
        <w:tc>
          <w:tcPr>
            <w:tcW w:w="709" w:type="dxa"/>
          </w:tcPr>
          <w:p w:rsidR="00BE6326" w:rsidRPr="00DA0BAF" w:rsidRDefault="00BE6326" w:rsidP="00A96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6326" w:rsidRPr="00DA0BAF" w:rsidRDefault="00BE6326" w:rsidP="00A96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0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0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BE6326" w:rsidRPr="00DA0BAF" w:rsidRDefault="00BE6326" w:rsidP="00A96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148" w:type="dxa"/>
          </w:tcPr>
          <w:p w:rsidR="00BE6326" w:rsidRPr="00DA0BAF" w:rsidRDefault="00BE6326" w:rsidP="00A96FA2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905" w:type="dxa"/>
          </w:tcPr>
          <w:p w:rsidR="00BE6326" w:rsidRPr="00DA0BAF" w:rsidRDefault="00BE6326" w:rsidP="00A96FA2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01" w:type="dxa"/>
          </w:tcPr>
          <w:p w:rsidR="00BE6326" w:rsidRDefault="00BE6326" w:rsidP="00A96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  <w:p w:rsidR="00BE6326" w:rsidRPr="00DA0BAF" w:rsidRDefault="00BE6326" w:rsidP="00A96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390" w:type="dxa"/>
          </w:tcPr>
          <w:p w:rsidR="00BE6326" w:rsidRPr="00DA0BAF" w:rsidRDefault="00BE6326" w:rsidP="00A96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0B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801" w:type="dxa"/>
          </w:tcPr>
          <w:p w:rsidR="00BE6326" w:rsidRDefault="00BE6326" w:rsidP="00A96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Контактные данные </w:t>
            </w:r>
          </w:p>
          <w:p w:rsidR="00BE6326" w:rsidRDefault="00BE6326" w:rsidP="00A96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</w:tr>
      <w:tr w:rsidR="00BE6326" w:rsidTr="00A96FA2">
        <w:tc>
          <w:tcPr>
            <w:tcW w:w="709" w:type="dxa"/>
          </w:tcPr>
          <w:p w:rsidR="00BE6326" w:rsidRPr="00392C0C" w:rsidRDefault="00BE6326" w:rsidP="00A96FA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326" w:rsidTr="00A96FA2">
        <w:tc>
          <w:tcPr>
            <w:tcW w:w="709" w:type="dxa"/>
          </w:tcPr>
          <w:p w:rsidR="00BE6326" w:rsidRPr="00392C0C" w:rsidRDefault="00BE6326" w:rsidP="00A96FA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326" w:rsidTr="00A96FA2">
        <w:tc>
          <w:tcPr>
            <w:tcW w:w="709" w:type="dxa"/>
          </w:tcPr>
          <w:p w:rsidR="00BE6326" w:rsidRPr="00392C0C" w:rsidRDefault="00BE6326" w:rsidP="00A96FA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E6326" w:rsidRDefault="00BE6326" w:rsidP="00A9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326" w:rsidRDefault="00BE6326" w:rsidP="00BE6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326" w:rsidRDefault="00BE6326" w:rsidP="00BE6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8E" w:rsidRDefault="00BE6326" w:rsidP="00BE632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92C0C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BE6326" w:rsidRPr="00392C0C" w:rsidRDefault="00BE6326" w:rsidP="00BE632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92C0C">
        <w:rPr>
          <w:rFonts w:ascii="Times New Roman" w:hAnsi="Times New Roman" w:cs="Times New Roman"/>
          <w:sz w:val="28"/>
          <w:szCs w:val="28"/>
        </w:rPr>
        <w:t>управления/отдела образования 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2C0C">
        <w:rPr>
          <w:rFonts w:ascii="Times New Roman" w:hAnsi="Times New Roman" w:cs="Times New Roman"/>
          <w:sz w:val="28"/>
          <w:szCs w:val="28"/>
        </w:rPr>
        <w:t>_____________</w:t>
      </w:r>
    </w:p>
    <w:p w:rsidR="00BE6326" w:rsidRPr="00392C0C" w:rsidRDefault="00BE6326" w:rsidP="00BE6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FB7CBF" w:rsidRDefault="00BE6326" w:rsidP="00243C6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7F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М.П.</w:t>
      </w:r>
    </w:p>
    <w:p w:rsidR="00FB7CBF" w:rsidRDefault="00FB7CBF" w:rsidP="00BE6326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CBF" w:rsidRDefault="00FB7CBF" w:rsidP="00BE6326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CBF" w:rsidRDefault="00FB7CBF" w:rsidP="00BE6326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CBF" w:rsidRDefault="00FB7CBF" w:rsidP="00BE6326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CBF" w:rsidRDefault="00FB7CBF" w:rsidP="00BE6326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CBF" w:rsidRDefault="00FB7CBF" w:rsidP="00BE6326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CBF" w:rsidRDefault="00FB7CBF" w:rsidP="00BE6326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CBF" w:rsidRDefault="00FB7CBF" w:rsidP="00BE6326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CBF" w:rsidRDefault="00FB7CBF" w:rsidP="00BE6326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FB7CBF" w:rsidSect="00D1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6FA5"/>
    <w:multiLevelType w:val="hybridMultilevel"/>
    <w:tmpl w:val="75B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47A7B"/>
    <w:multiLevelType w:val="hybridMultilevel"/>
    <w:tmpl w:val="4A9EE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5D3"/>
    <w:rsid w:val="00015F18"/>
    <w:rsid w:val="000418EF"/>
    <w:rsid w:val="000579DD"/>
    <w:rsid w:val="000C1E66"/>
    <w:rsid w:val="001212D3"/>
    <w:rsid w:val="001611DC"/>
    <w:rsid w:val="001A6A6B"/>
    <w:rsid w:val="001C47BD"/>
    <w:rsid w:val="001E6063"/>
    <w:rsid w:val="002002C7"/>
    <w:rsid w:val="00221C81"/>
    <w:rsid w:val="00227B9C"/>
    <w:rsid w:val="00243C6E"/>
    <w:rsid w:val="002E362C"/>
    <w:rsid w:val="00322CF8"/>
    <w:rsid w:val="00352BE4"/>
    <w:rsid w:val="0039358C"/>
    <w:rsid w:val="003B7011"/>
    <w:rsid w:val="003C400A"/>
    <w:rsid w:val="00402C2B"/>
    <w:rsid w:val="004325D8"/>
    <w:rsid w:val="005C0249"/>
    <w:rsid w:val="005D2111"/>
    <w:rsid w:val="005F595C"/>
    <w:rsid w:val="00601962"/>
    <w:rsid w:val="006B7539"/>
    <w:rsid w:val="00782E5D"/>
    <w:rsid w:val="007B2DDF"/>
    <w:rsid w:val="007F78BC"/>
    <w:rsid w:val="007F7D19"/>
    <w:rsid w:val="00810309"/>
    <w:rsid w:val="008B21B9"/>
    <w:rsid w:val="008B346B"/>
    <w:rsid w:val="008D55D3"/>
    <w:rsid w:val="00A4311F"/>
    <w:rsid w:val="00A44348"/>
    <w:rsid w:val="00A81489"/>
    <w:rsid w:val="00AB74E3"/>
    <w:rsid w:val="00AD3E78"/>
    <w:rsid w:val="00B31E10"/>
    <w:rsid w:val="00B42C16"/>
    <w:rsid w:val="00B54D06"/>
    <w:rsid w:val="00B569DF"/>
    <w:rsid w:val="00B8537C"/>
    <w:rsid w:val="00B917FC"/>
    <w:rsid w:val="00BE6326"/>
    <w:rsid w:val="00C616CB"/>
    <w:rsid w:val="00C8299E"/>
    <w:rsid w:val="00C8508E"/>
    <w:rsid w:val="00D11641"/>
    <w:rsid w:val="00D37427"/>
    <w:rsid w:val="00D70E3A"/>
    <w:rsid w:val="00D71DA4"/>
    <w:rsid w:val="00D95237"/>
    <w:rsid w:val="00DC4BA0"/>
    <w:rsid w:val="00E84FD0"/>
    <w:rsid w:val="00EB09B4"/>
    <w:rsid w:val="00EF3E3F"/>
    <w:rsid w:val="00F1317F"/>
    <w:rsid w:val="00F808EB"/>
    <w:rsid w:val="00F96C02"/>
    <w:rsid w:val="00FB7CBF"/>
    <w:rsid w:val="00FD0F3B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41"/>
  </w:style>
  <w:style w:type="paragraph" w:styleId="1">
    <w:name w:val="heading 1"/>
    <w:basedOn w:val="a"/>
    <w:link w:val="10"/>
    <w:uiPriority w:val="9"/>
    <w:qFormat/>
    <w:rsid w:val="008D55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55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55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D55D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D55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D55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D55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8D55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D55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55D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6CB"/>
    <w:pPr>
      <w:spacing w:after="0"/>
      <w:ind w:left="720"/>
      <w:contextualSpacing/>
      <w:jc w:val="right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E6326"/>
    <w:pPr>
      <w:spacing w:after="0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Венера</cp:lastModifiedBy>
  <cp:revision>53</cp:revision>
  <cp:lastPrinted>2019-10-22T09:17:00Z</cp:lastPrinted>
  <dcterms:created xsi:type="dcterms:W3CDTF">2019-10-21T09:13:00Z</dcterms:created>
  <dcterms:modified xsi:type="dcterms:W3CDTF">2022-06-21T08:30:00Z</dcterms:modified>
</cp:coreProperties>
</file>